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6E01" w:rsidRPr="00700A78" w:rsidRDefault="006039AF" w:rsidP="00700A78">
      <w:pPr>
        <w:ind w:left="-630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-499730</wp:posOffset>
            </wp:positionH>
            <wp:positionV relativeFrom="paragraph">
              <wp:posOffset>329608</wp:posOffset>
            </wp:positionV>
            <wp:extent cx="7073444" cy="5497033"/>
            <wp:effectExtent l="0" t="0" r="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1863" cy="55113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0A78">
        <w:tab/>
      </w:r>
      <w:r w:rsidR="00700A78">
        <w:rPr>
          <w:b/>
        </w:rPr>
        <w:t xml:space="preserve">Unit 7 </w:t>
      </w:r>
      <w:r w:rsidR="00700A78" w:rsidRPr="00700A78">
        <w:rPr>
          <w:b/>
        </w:rPr>
        <w:t>Quiz 1 Review</w:t>
      </w:r>
      <w:r w:rsidR="00700A78" w:rsidRPr="00700A78">
        <w:rPr>
          <w:b/>
        </w:rPr>
        <w:tab/>
      </w:r>
      <w:r w:rsidR="00700A78" w:rsidRPr="00700A78">
        <w:rPr>
          <w:b/>
        </w:rPr>
        <w:tab/>
      </w:r>
      <w:r w:rsidR="00700A78" w:rsidRPr="00700A78">
        <w:rPr>
          <w:b/>
        </w:rPr>
        <w:tab/>
      </w:r>
      <w:r w:rsidR="00700A78" w:rsidRPr="00700A78">
        <w:rPr>
          <w:b/>
        </w:rPr>
        <w:tab/>
      </w:r>
      <w:r w:rsidR="00700A78" w:rsidRPr="00700A78">
        <w:rPr>
          <w:b/>
        </w:rPr>
        <w:tab/>
      </w:r>
      <w:r w:rsidR="00700A78" w:rsidRPr="00700A78">
        <w:rPr>
          <w:b/>
        </w:rPr>
        <w:tab/>
      </w:r>
      <w:r w:rsidR="00700A78" w:rsidRPr="00700A78">
        <w:rPr>
          <w:b/>
        </w:rPr>
        <w:tab/>
      </w:r>
      <w:r w:rsidR="00700A78" w:rsidRPr="00700A78">
        <w:rPr>
          <w:b/>
        </w:rPr>
        <w:tab/>
        <w:t xml:space="preserve">Name: </w:t>
      </w:r>
    </w:p>
    <w:p w:rsidR="006039AF" w:rsidRDefault="006039AF"/>
    <w:p w:rsidR="006039AF" w:rsidRDefault="006039AF">
      <w:r>
        <w:tab/>
      </w:r>
      <w:r>
        <w:tab/>
      </w:r>
      <w:r>
        <w:tab/>
      </w:r>
      <w:r>
        <w:tab/>
      </w:r>
      <w:r>
        <w:tab/>
      </w:r>
    </w:p>
    <w:p w:rsidR="006039AF" w:rsidRDefault="006039AF"/>
    <w:p w:rsidR="006039AF" w:rsidRDefault="006039AF"/>
    <w:p w:rsidR="006039AF" w:rsidRDefault="006039AF"/>
    <w:p w:rsidR="006039AF" w:rsidRDefault="006039AF"/>
    <w:p w:rsidR="006039AF" w:rsidRDefault="006039AF"/>
    <w:p w:rsidR="006039AF" w:rsidRDefault="006039AF"/>
    <w:p w:rsidR="006039AF" w:rsidRDefault="006039AF"/>
    <w:p w:rsidR="006039AF" w:rsidRDefault="006039AF"/>
    <w:p w:rsidR="006039AF" w:rsidRDefault="006039AF"/>
    <w:p w:rsidR="006039AF" w:rsidRDefault="006039AF"/>
    <w:p w:rsidR="006039AF" w:rsidRDefault="006039AF"/>
    <w:p w:rsidR="006039AF" w:rsidRDefault="006039AF"/>
    <w:p w:rsidR="006039AF" w:rsidRDefault="006039AF"/>
    <w:p w:rsidR="006039AF" w:rsidRDefault="006039AF"/>
    <w:p w:rsidR="006039AF" w:rsidRDefault="006039AF"/>
    <w:p w:rsidR="006039AF" w:rsidRDefault="006039AF"/>
    <w:p w:rsidR="006039AF" w:rsidRDefault="006039AF"/>
    <w:p w:rsidR="006039AF" w:rsidRDefault="006039AF"/>
    <w:p w:rsidR="006039AF" w:rsidRDefault="006039AF"/>
    <w:p w:rsidR="006039AF" w:rsidRDefault="006039AF">
      <w:r>
        <w:br w:type="page"/>
      </w:r>
    </w:p>
    <w:p w:rsidR="006039AF" w:rsidRPr="009129B4" w:rsidRDefault="006039AF">
      <w:pPr>
        <w:rPr>
          <w:b/>
          <w:sz w:val="24"/>
        </w:rPr>
      </w:pPr>
      <w:r w:rsidRPr="009129B4">
        <w:rPr>
          <w:b/>
          <w:sz w:val="24"/>
        </w:rPr>
        <w:lastRenderedPageBreak/>
        <w:t>Find the missing variable for the following. Round to the nearest tenth.</w:t>
      </w:r>
    </w:p>
    <w:p w:rsidR="006039AF" w:rsidRDefault="006039AF">
      <w:r>
        <w:rPr>
          <w:noProof/>
        </w:rPr>
        <w:drawing>
          <wp:inline distT="0" distB="0" distL="0" distR="0" wp14:anchorId="05A9D2FE" wp14:editId="265E027D">
            <wp:extent cx="5657850" cy="29051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57850" cy="2905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39AF" w:rsidRDefault="006039AF"/>
    <w:p w:rsidR="000D419D" w:rsidRDefault="000D419D">
      <w:pPr>
        <w:rPr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15DAE24">
            <wp:simplePos x="0" y="0"/>
            <wp:positionH relativeFrom="column">
              <wp:posOffset>266700</wp:posOffset>
            </wp:positionH>
            <wp:positionV relativeFrom="paragraph">
              <wp:posOffset>220980</wp:posOffset>
            </wp:positionV>
            <wp:extent cx="5283835" cy="2569845"/>
            <wp:effectExtent l="0" t="0" r="0" b="1905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3835" cy="2569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129B4" w:rsidRPr="009129B4">
        <w:rPr>
          <w:b/>
        </w:rPr>
        <w:t xml:space="preserve">Solve the following triangles.  Round sides to the nearest tenth </w:t>
      </w:r>
      <w:r w:rsidR="003247DA">
        <w:rPr>
          <w:b/>
        </w:rPr>
        <w:t>and angles to the nearest degree.</w:t>
      </w:r>
    </w:p>
    <w:p w:rsidR="003247DA" w:rsidRDefault="003247DA"/>
    <w:p w:rsidR="00D8642A" w:rsidRDefault="00D8642A">
      <w:bookmarkStart w:id="0" w:name="_GoBack"/>
      <w:bookmarkEnd w:id="0"/>
    </w:p>
    <w:p w:rsidR="000D419D" w:rsidRDefault="000D419D">
      <w:r>
        <w:t xml:space="preserve">Given the trig ratio, find the </w:t>
      </w:r>
      <w:r w:rsidRPr="000D419D">
        <w:rPr>
          <w:b/>
        </w:rPr>
        <w:t>exact</w:t>
      </w:r>
      <w:r>
        <w:t xml:space="preserve"> value of the remaining trigonometric ratios.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D419D" w:rsidTr="000D419D">
        <w:tc>
          <w:tcPr>
            <w:tcW w:w="3116" w:type="dxa"/>
          </w:tcPr>
          <w:p w:rsidR="000D419D" w:rsidRDefault="000D419D" w:rsidP="000D419D">
            <w:pPr>
              <w:pStyle w:val="ListParagraph"/>
              <w:numPr>
                <w:ilvl w:val="0"/>
                <w:numId w:val="1"/>
              </w:num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</w:rPr>
                    <m:t>θ=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5</m:t>
                      </m:r>
                    </m:den>
                  </m:f>
                </m:e>
              </m:func>
            </m:oMath>
          </w:p>
          <w:p w:rsidR="000D419D" w:rsidRDefault="000D419D"/>
        </w:tc>
        <w:tc>
          <w:tcPr>
            <w:tcW w:w="3117" w:type="dxa"/>
          </w:tcPr>
          <w:p w:rsidR="000D419D" w:rsidRDefault="000D419D" w:rsidP="000D419D">
            <w:pPr>
              <w:pStyle w:val="ListParagraph"/>
              <w:numPr>
                <w:ilvl w:val="0"/>
                <w:numId w:val="1"/>
              </w:numPr>
            </w:pPr>
            <m:oMath>
              <m:func>
                <m:funcPr>
                  <m:ctrlPr>
                    <w:rPr>
                      <w:rFonts w:ascii="Cambria Math" w:hAnsi="Cambria Math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</w:rPr>
                    <m:t>θ</m:t>
                  </m:r>
                </m:e>
              </m:func>
            </m:oMath>
          </w:p>
        </w:tc>
        <w:tc>
          <w:tcPr>
            <w:tcW w:w="3117" w:type="dxa"/>
          </w:tcPr>
          <w:p w:rsidR="000D419D" w:rsidRDefault="000D419D" w:rsidP="000D419D">
            <w:pPr>
              <w:pStyle w:val="ListParagraph"/>
              <w:numPr>
                <w:ilvl w:val="0"/>
                <w:numId w:val="1"/>
              </w:num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tan</m:t>
                  </m:r>
                </m:fName>
                <m:e>
                  <m:r>
                    <w:rPr>
                      <w:rFonts w:ascii="Cambria Math" w:hAnsi="Cambria Math"/>
                    </w:rPr>
                    <m:t>θ</m:t>
                  </m:r>
                </m:e>
              </m:func>
            </m:oMath>
          </w:p>
        </w:tc>
      </w:tr>
      <w:tr w:rsidR="000D419D" w:rsidTr="000D419D">
        <w:tc>
          <w:tcPr>
            <w:tcW w:w="3116" w:type="dxa"/>
          </w:tcPr>
          <w:p w:rsidR="003247DA" w:rsidRPr="00D8642A" w:rsidRDefault="000D419D" w:rsidP="00D8642A">
            <w:pPr>
              <w:pStyle w:val="ListParagraph"/>
              <w:numPr>
                <w:ilvl w:val="0"/>
                <w:numId w:val="1"/>
              </w:num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sec</m:t>
                  </m:r>
                </m:fName>
                <m:e>
                  <m:r>
                    <w:rPr>
                      <w:rFonts w:ascii="Cambria Math" w:hAnsi="Cambria Math"/>
                    </w:rPr>
                    <m:t>θ</m:t>
                  </m:r>
                </m:e>
              </m:func>
            </m:oMath>
          </w:p>
          <w:p w:rsidR="00D8642A" w:rsidRDefault="00D8642A" w:rsidP="00D8642A"/>
        </w:tc>
        <w:tc>
          <w:tcPr>
            <w:tcW w:w="3117" w:type="dxa"/>
          </w:tcPr>
          <w:p w:rsidR="000D419D" w:rsidRDefault="000D419D" w:rsidP="00D8642A">
            <w:pPr>
              <w:pStyle w:val="ListParagraph"/>
              <w:numPr>
                <w:ilvl w:val="0"/>
                <w:numId w:val="1"/>
              </w:num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cot</m:t>
                  </m:r>
                </m:fName>
                <m:e>
                  <m:r>
                    <w:rPr>
                      <w:rFonts w:ascii="Cambria Math" w:hAnsi="Cambria Math"/>
                    </w:rPr>
                    <m:t>θ</m:t>
                  </m:r>
                </m:e>
              </m:func>
            </m:oMath>
          </w:p>
        </w:tc>
        <w:tc>
          <w:tcPr>
            <w:tcW w:w="3117" w:type="dxa"/>
          </w:tcPr>
          <w:p w:rsidR="000D419D" w:rsidRDefault="000D419D" w:rsidP="000D419D">
            <w:pPr>
              <w:pStyle w:val="ListParagraph"/>
              <w:numPr>
                <w:ilvl w:val="0"/>
                <w:numId w:val="1"/>
              </w:num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csc</m:t>
                  </m:r>
                </m:fName>
                <m:e>
                  <m:r>
                    <w:rPr>
                      <w:rFonts w:ascii="Cambria Math" w:hAnsi="Cambria Math"/>
                    </w:rPr>
                    <m:t>θ</m:t>
                  </m:r>
                </m:e>
              </m:func>
            </m:oMath>
          </w:p>
          <w:p w:rsidR="000D419D" w:rsidRDefault="000D419D" w:rsidP="00D8642A"/>
        </w:tc>
      </w:tr>
    </w:tbl>
    <w:p w:rsidR="009129B4" w:rsidRDefault="009129B4" w:rsidP="003247DA"/>
    <w:sectPr w:rsidR="009129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A1301E"/>
    <w:multiLevelType w:val="hybridMultilevel"/>
    <w:tmpl w:val="645824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9AF"/>
    <w:rsid w:val="000D419D"/>
    <w:rsid w:val="00204E3C"/>
    <w:rsid w:val="003247DA"/>
    <w:rsid w:val="00537F9A"/>
    <w:rsid w:val="006039AF"/>
    <w:rsid w:val="00700A78"/>
    <w:rsid w:val="00880E21"/>
    <w:rsid w:val="009129B4"/>
    <w:rsid w:val="00D8642A"/>
    <w:rsid w:val="00D9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61BBF"/>
  <w15:chartTrackingRefBased/>
  <w15:docId w15:val="{D1EADAAC-F775-4787-B7F8-01568C612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4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419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D419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edavis7</dc:creator>
  <cp:keywords/>
  <dc:description/>
  <cp:lastModifiedBy>Scott Etheridge</cp:lastModifiedBy>
  <cp:revision>4</cp:revision>
  <dcterms:created xsi:type="dcterms:W3CDTF">2017-05-17T15:58:00Z</dcterms:created>
  <dcterms:modified xsi:type="dcterms:W3CDTF">2017-12-04T19:57:00Z</dcterms:modified>
</cp:coreProperties>
</file>